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F" w:rsidRDefault="00890281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544831</wp:posOffset>
            </wp:positionH>
            <wp:positionV relativeFrom="paragraph">
              <wp:posOffset>-1698701</wp:posOffset>
            </wp:positionV>
            <wp:extent cx="7128382" cy="9140831"/>
            <wp:effectExtent l="1009650" t="0" r="1005968" b="0"/>
            <wp:wrapNone/>
            <wp:docPr id="21" name="Picture 21" descr="C:\Users\Dianna\AppData\Local\Microsoft\Windows\Temporary Internet Files\Low\Content.IE5\O77RQVVR\dd01033_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ianna\AppData\Local\Microsoft\Windows\Temporary Internet Files\Low\Content.IE5\O77RQVVR\dd01033_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7136765" cy="915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70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6.2pt;margin-top:218.95pt;width:480pt;height:232.15pt;z-index:251665408;mso-position-horizontal-relative:text;mso-position-vertical-relative:text;mso-width-relative:margin;mso-height-relative:margin" stroked="f">
            <v:textbox style="mso-next-textbox:#_x0000_s1029">
              <w:txbxContent>
                <w:p w:rsidR="00E221E0" w:rsidRPr="00890281" w:rsidRDefault="00045422" w:rsidP="0004542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>Concedido a</w:t>
                  </w:r>
                </w:p>
                <w:p w:rsidR="00E221E0" w:rsidRPr="00890281" w:rsidRDefault="00045422" w:rsidP="00045422">
                  <w:pPr>
                    <w:ind w:left="720"/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_____________________________________________________</w:t>
                  </w:r>
                </w:p>
                <w:p w:rsidR="00045422" w:rsidRPr="00890281" w:rsidRDefault="00045422" w:rsidP="00045422">
                  <w:pPr>
                    <w:ind w:left="720"/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_____________________________________________________</w:t>
                  </w:r>
                </w:p>
                <w:p w:rsidR="00E221E0" w:rsidRPr="00890281" w:rsidRDefault="00045422">
                  <w:pPr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ab/>
                  </w:r>
                  <w:r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_____________________________________________________</w:t>
                  </w:r>
                </w:p>
                <w:p w:rsidR="00E221E0" w:rsidRPr="00890281" w:rsidRDefault="00E221E0" w:rsidP="00045422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>Instructor/a</w:t>
                  </w:r>
                  <w:r w:rsidR="00045422"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ab/>
                  </w:r>
                  <w:r w:rsidR="00045422"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</w:t>
                  </w:r>
                </w:p>
                <w:p w:rsidR="00E221E0" w:rsidRPr="00890281" w:rsidRDefault="00E221E0" w:rsidP="00045422">
                  <w:pPr>
                    <w:ind w:firstLine="360"/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</w:pP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>Instructor/a</w:t>
                  </w: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ab/>
                  </w:r>
                  <w:r w:rsidR="00045422"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</w:t>
                  </w:r>
                  <w:r w:rsidR="00045422"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ab/>
                  </w:r>
                  <w:r w:rsidR="00045422"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ab/>
                  </w: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>Fecha</w:t>
                  </w:r>
                  <w:r w:rsidR="00045422"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 xml:space="preserve"> </w:t>
                  </w:r>
                  <w:r w:rsidR="00045422"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</w:t>
                  </w:r>
                </w:p>
                <w:p w:rsidR="00E221E0" w:rsidRPr="00045422" w:rsidRDefault="00E221E0" w:rsidP="00045422">
                  <w:pPr>
                    <w:ind w:firstLine="360"/>
                    <w:rPr>
                      <w:b/>
                      <w:color w:val="76923C" w:themeColor="accent3" w:themeShade="BF"/>
                      <w:sz w:val="32"/>
                      <w:szCs w:val="32"/>
                    </w:rPr>
                  </w:pPr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 xml:space="preserve">Organización </w:t>
                  </w:r>
                  <w:proofErr w:type="spellStart"/>
                  <w:r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>patricionadora</w:t>
                  </w:r>
                  <w:proofErr w:type="spellEnd"/>
                  <w:r w:rsidR="00045422" w:rsidRPr="00890281">
                    <w:rPr>
                      <w:b/>
                      <w:color w:val="17365D" w:themeColor="text2" w:themeShade="BF"/>
                      <w:sz w:val="32"/>
                      <w:szCs w:val="32"/>
                      <w:lang w:val="es-MX"/>
                    </w:rPr>
                    <w:t xml:space="preserve"> </w:t>
                  </w:r>
                  <w:r w:rsidR="00045422" w:rsidRPr="00890281">
                    <w:rPr>
                      <w:b/>
                      <w:color w:val="76923C" w:themeColor="accent3" w:themeShade="BF"/>
                      <w:sz w:val="32"/>
                      <w:szCs w:val="32"/>
                      <w:lang w:val="es-MX"/>
                    </w:rPr>
                    <w:t>_______________________________</w:t>
                  </w:r>
                </w:p>
                <w:p w:rsidR="00E221E0" w:rsidRDefault="00E221E0"/>
              </w:txbxContent>
            </v:textbox>
          </v:shape>
        </w:pict>
      </w:r>
      <w:r w:rsidR="00217700">
        <w:rPr>
          <w:noProof/>
          <w:lang w:eastAsia="zh-TW"/>
        </w:rPr>
        <w:pict>
          <v:shape id="_x0000_s1028" type="#_x0000_t202" style="position:absolute;margin-left:114.2pt;margin-top:95.55pt;width:408.05pt;height:138.25pt;z-index:251662336;mso-height-percent:200;mso-position-horizontal-relative:text;mso-position-vertical-relative:text;mso-height-percent:200;mso-width-relative:margin;mso-height-relative:margin" stroked="f">
            <v:textbox style="mso-next-textbox:#_x0000_s1028;mso-fit-shape-to-text:t">
              <w:txbxContent>
                <w:p w:rsidR="00A34178" w:rsidRPr="00F924F8" w:rsidRDefault="00A34178" w:rsidP="00A34178">
                  <w:pPr>
                    <w:jc w:val="center"/>
                    <w:rPr>
                      <w:b/>
                      <w:shadow/>
                      <w:color w:val="17365D" w:themeColor="text2" w:themeShade="BF"/>
                      <w:sz w:val="72"/>
                      <w:szCs w:val="72"/>
                      <w:lang w:val="es-MX"/>
                    </w:rPr>
                  </w:pPr>
                  <w:r w:rsidRPr="00F924F8">
                    <w:rPr>
                      <w:b/>
                      <w:shadow/>
                      <w:color w:val="17365D" w:themeColor="text2" w:themeShade="BF"/>
                      <w:sz w:val="72"/>
                      <w:szCs w:val="72"/>
                      <w:lang w:val="es-MX"/>
                    </w:rPr>
                    <w:t>RIGHT on the MONEY</w:t>
                  </w:r>
                </w:p>
                <w:p w:rsidR="00A34178" w:rsidRPr="00A34178" w:rsidRDefault="00A34178" w:rsidP="00A34178">
                  <w:pPr>
                    <w:jc w:val="center"/>
                    <w:rPr>
                      <w:b/>
                      <w:color w:val="17365D" w:themeColor="text2" w:themeShade="BF"/>
                      <w:sz w:val="36"/>
                      <w:szCs w:val="36"/>
                      <w:lang w:val="es-MX"/>
                    </w:rPr>
                  </w:pPr>
                  <w:r w:rsidRPr="00A34178">
                    <w:rPr>
                      <w:b/>
                      <w:color w:val="17365D" w:themeColor="text2" w:themeShade="BF"/>
                      <w:sz w:val="36"/>
                      <w:szCs w:val="36"/>
                      <w:lang w:val="es-MX"/>
                    </w:rPr>
                    <w:t xml:space="preserve">Hablar de Dinero y Razón </w:t>
                  </w:r>
                </w:p>
                <w:p w:rsidR="00A34178" w:rsidRPr="00A34178" w:rsidRDefault="00A34178" w:rsidP="00A34178">
                  <w:pPr>
                    <w:jc w:val="center"/>
                    <w:rPr>
                      <w:b/>
                      <w:color w:val="17365D" w:themeColor="text2" w:themeShade="BF"/>
                      <w:sz w:val="36"/>
                      <w:szCs w:val="36"/>
                      <w:lang w:val="es-MX"/>
                    </w:rPr>
                  </w:pPr>
                  <w:r w:rsidRPr="00A34178">
                    <w:rPr>
                      <w:b/>
                      <w:color w:val="17365D" w:themeColor="text2" w:themeShade="BF"/>
                      <w:sz w:val="36"/>
                      <w:szCs w:val="36"/>
                      <w:lang w:val="es-MX"/>
                    </w:rPr>
                    <w:t>Con Padres y Niños</w:t>
                  </w:r>
                </w:p>
              </w:txbxContent>
            </v:textbox>
          </v:shape>
        </w:pict>
      </w:r>
      <w:r w:rsidR="00217700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79.95pt;margin-top:38pt;width:483.75pt;height:54pt;z-index:-251656192;mso-position-horizontal-relative:text;mso-position-vertical-relative:text" fillcolor="#17365d [2415]">
            <v:shadow color="#868686" opacity=".5" offset="-6pt,6pt"/>
            <v:textpath style="font-family:&quot;Calibri&quot;;font-size:44pt;font-weight:bold" fitshape="t" trim="t" string="Certificado de Culminación"/>
          </v:shape>
        </w:pict>
      </w:r>
    </w:p>
    <w:sectPr w:rsidR="00B0193F" w:rsidSect="00D11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B6" w:rsidRDefault="004712B6" w:rsidP="00E221E0">
      <w:pPr>
        <w:spacing w:after="0" w:line="240" w:lineRule="auto"/>
      </w:pPr>
      <w:r>
        <w:separator/>
      </w:r>
    </w:p>
  </w:endnote>
  <w:endnote w:type="continuationSeparator" w:id="0">
    <w:p w:rsidR="004712B6" w:rsidRDefault="004712B6" w:rsidP="00E2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B6" w:rsidRDefault="004712B6" w:rsidP="00E221E0">
      <w:pPr>
        <w:spacing w:after="0" w:line="240" w:lineRule="auto"/>
      </w:pPr>
      <w:r>
        <w:separator/>
      </w:r>
    </w:p>
  </w:footnote>
  <w:footnote w:type="continuationSeparator" w:id="0">
    <w:p w:rsidR="004712B6" w:rsidRDefault="004712B6" w:rsidP="00E2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153"/>
    <w:multiLevelType w:val="hybridMultilevel"/>
    <w:tmpl w:val="9112CB84"/>
    <w:lvl w:ilvl="0" w:tplc="A89047CA">
      <w:start w:val="1"/>
      <w:numFmt w:val="bullet"/>
      <w:lvlText w:val="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ocumentProtection w:edit="readOnly" w:enforcement="1" w:cryptProviderType="rsaFull" w:cryptAlgorithmClass="hash" w:cryptAlgorithmType="typeAny" w:cryptAlgorithmSid="4" w:cryptSpinCount="100000" w:hash="hTE08hihI1RjjRbDGwn2BwZrxIs=" w:salt="9JP2/8pEJjxqqhHCGbBrB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1C9"/>
    <w:rsid w:val="00045422"/>
    <w:rsid w:val="00217700"/>
    <w:rsid w:val="004712B6"/>
    <w:rsid w:val="00890281"/>
    <w:rsid w:val="00A34178"/>
    <w:rsid w:val="00B0193F"/>
    <w:rsid w:val="00D115D2"/>
    <w:rsid w:val="00E221E0"/>
    <w:rsid w:val="00F924F8"/>
    <w:rsid w:val="00FD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1E0"/>
  </w:style>
  <w:style w:type="paragraph" w:styleId="Footer">
    <w:name w:val="footer"/>
    <w:basedOn w:val="Normal"/>
    <w:link w:val="FooterChar"/>
    <w:uiPriority w:val="99"/>
    <w:semiHidden/>
    <w:unhideWhenUsed/>
    <w:rsid w:val="00E2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1E0"/>
  </w:style>
  <w:style w:type="paragraph" w:styleId="ListParagraph">
    <w:name w:val="List Paragraph"/>
    <w:basedOn w:val="Normal"/>
    <w:uiPriority w:val="34"/>
    <w:qFormat/>
    <w:rsid w:val="00045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dcterms:created xsi:type="dcterms:W3CDTF">2010-02-05T02:07:00Z</dcterms:created>
  <dcterms:modified xsi:type="dcterms:W3CDTF">2010-02-05T02:07:00Z</dcterms:modified>
</cp:coreProperties>
</file>